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2" w:rsidRDefault="00D51EC2" w:rsidP="00D51EC2">
      <w:pPr>
        <w:pStyle w:val="a3"/>
        <w:jc w:val="center"/>
      </w:pPr>
      <w:r>
        <w:t>Сведения</w:t>
      </w:r>
      <w:bookmarkStart w:id="0" w:name="_GoBack"/>
      <w:bookmarkEnd w:id="0"/>
    </w:p>
    <w:p w:rsidR="00D51EC2" w:rsidRDefault="00D51EC2" w:rsidP="00D51EC2">
      <w:pPr>
        <w:pStyle w:val="a3"/>
        <w:jc w:val="center"/>
      </w:pPr>
      <w:proofErr w:type="gramStart"/>
      <w:r>
        <w:t>о доходах, расходах, об имуществе и обязательствах имущественного характера, представленные главой  сельского поселения Васильевка муниципального района Шенталинский Самарской области  за отчетный период с 1 января 2019 года по 31 декабря 2019 года и подлежащие размещению в информационно-телекоммуникационной сети Интернет на официальном сайте сельского поселения Васильевка</w:t>
      </w:r>
      <w:r w:rsidRPr="00517F28">
        <w:t xml:space="preserve"> </w:t>
      </w:r>
      <w:r>
        <w:t xml:space="preserve"> муниципального района Шенталинский Самарской области</w:t>
      </w:r>
      <w:proofErr w:type="gramEnd"/>
    </w:p>
    <w:p w:rsidR="00D51EC2" w:rsidRDefault="00D51EC2" w:rsidP="00D51EC2">
      <w:pPr>
        <w:pStyle w:val="a3"/>
        <w:jc w:val="center"/>
      </w:pPr>
    </w:p>
    <w:tbl>
      <w:tblPr>
        <w:tblStyle w:val="a4"/>
        <w:tblW w:w="15417" w:type="dxa"/>
        <w:tblLayout w:type="fixed"/>
        <w:tblLook w:val="04A0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D51EC2" w:rsidTr="008F603E">
        <w:trPr>
          <w:trHeight w:val="375"/>
        </w:trPr>
        <w:tc>
          <w:tcPr>
            <w:tcW w:w="756" w:type="dxa"/>
            <w:vMerge w:val="restart"/>
          </w:tcPr>
          <w:p w:rsidR="00D51EC2" w:rsidRDefault="00D51EC2" w:rsidP="008F603E">
            <w:pPr>
              <w:pStyle w:val="a3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6" w:type="dxa"/>
            <w:vMerge w:val="restart"/>
          </w:tcPr>
          <w:p w:rsidR="00D51EC2" w:rsidRDefault="00D51EC2" w:rsidP="008F603E">
            <w:pPr>
              <w:pStyle w:val="a3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D51EC2" w:rsidRDefault="00D51EC2" w:rsidP="008F603E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D51EC2" w:rsidRDefault="00D51EC2" w:rsidP="008F603E">
            <w:pPr>
              <w:pStyle w:val="a3"/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2701" w:type="dxa"/>
            <w:gridSpan w:val="3"/>
          </w:tcPr>
          <w:p w:rsidR="00D51EC2" w:rsidRDefault="00D51EC2" w:rsidP="008F603E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D51EC2" w:rsidRDefault="00D51EC2" w:rsidP="008F603E">
            <w:pPr>
              <w:pStyle w:val="a3"/>
              <w:jc w:val="center"/>
            </w:pPr>
            <w:r>
              <w:t>Транспорт</w:t>
            </w:r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275" w:type="dxa"/>
            <w:vMerge w:val="restart"/>
          </w:tcPr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Деклариро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D51EC2" w:rsidRDefault="00D51EC2" w:rsidP="008F603E">
            <w:pPr>
              <w:pStyle w:val="a3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</w:tc>
      </w:tr>
      <w:tr w:rsidR="00D51EC2" w:rsidTr="008F603E">
        <w:trPr>
          <w:trHeight w:val="690"/>
        </w:trPr>
        <w:tc>
          <w:tcPr>
            <w:tcW w:w="756" w:type="dxa"/>
            <w:vMerge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2286" w:type="dxa"/>
            <w:vMerge/>
          </w:tcPr>
          <w:p w:rsidR="00D51EC2" w:rsidRDefault="00D51EC2" w:rsidP="008F603E">
            <w:pPr>
              <w:pStyle w:val="a3"/>
            </w:pPr>
          </w:p>
        </w:tc>
        <w:tc>
          <w:tcPr>
            <w:tcW w:w="1234" w:type="dxa"/>
            <w:vMerge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1339" w:type="dxa"/>
          </w:tcPr>
          <w:p w:rsidR="00D51EC2" w:rsidRDefault="00D51EC2" w:rsidP="008F603E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D51EC2" w:rsidRDefault="00D51EC2" w:rsidP="008F603E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78" w:type="dxa"/>
          </w:tcPr>
          <w:p w:rsidR="00D51EC2" w:rsidRDefault="00D51EC2" w:rsidP="008F603E">
            <w:pPr>
              <w:pStyle w:val="a3"/>
              <w:jc w:val="center"/>
            </w:pPr>
            <w:r>
              <w:t>Площадь</w:t>
            </w:r>
          </w:p>
          <w:p w:rsidR="00D51EC2" w:rsidRDefault="00D51EC2" w:rsidP="008F603E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D51EC2" w:rsidRDefault="00D51EC2" w:rsidP="008F603E">
            <w:pPr>
              <w:pStyle w:val="a3"/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021" w:type="dxa"/>
          </w:tcPr>
          <w:p w:rsidR="00D51EC2" w:rsidRDefault="00D51EC2" w:rsidP="008F603E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Пло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Щадь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D51EC2" w:rsidRDefault="00D51EC2" w:rsidP="008F603E">
            <w:pPr>
              <w:pStyle w:val="a3"/>
              <w:jc w:val="center"/>
            </w:pPr>
            <w:r>
              <w:t>Страна</w:t>
            </w:r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Распо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  <w:r>
              <w:t>Ложе</w:t>
            </w:r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1499" w:type="dxa"/>
            <w:vMerge/>
          </w:tcPr>
          <w:p w:rsidR="00D51EC2" w:rsidRDefault="00D51EC2" w:rsidP="008F603E">
            <w:pPr>
              <w:pStyle w:val="a3"/>
              <w:jc w:val="center"/>
            </w:pPr>
          </w:p>
        </w:tc>
      </w:tr>
      <w:tr w:rsidR="00D51EC2" w:rsidTr="008F603E">
        <w:tc>
          <w:tcPr>
            <w:tcW w:w="756" w:type="dxa"/>
          </w:tcPr>
          <w:p w:rsidR="00D51EC2" w:rsidRDefault="00D51EC2" w:rsidP="008F603E">
            <w:pPr>
              <w:pStyle w:val="a3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D51EC2" w:rsidRDefault="00D51EC2" w:rsidP="008F603E">
            <w:pPr>
              <w:pStyle w:val="a3"/>
            </w:pPr>
            <w:r>
              <w:t>Морозов Николай Александрович</w:t>
            </w:r>
          </w:p>
        </w:tc>
        <w:tc>
          <w:tcPr>
            <w:tcW w:w="1234" w:type="dxa"/>
          </w:tcPr>
          <w:p w:rsidR="00D51EC2" w:rsidRDefault="00D51EC2" w:rsidP="008F603E">
            <w:pPr>
              <w:pStyle w:val="a3"/>
              <w:jc w:val="center"/>
            </w:pPr>
            <w:r>
              <w:t>Глава поселения</w:t>
            </w:r>
          </w:p>
        </w:tc>
        <w:tc>
          <w:tcPr>
            <w:tcW w:w="1339" w:type="dxa"/>
          </w:tcPr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  <w:r>
              <w:t>Жилой дом</w:t>
            </w:r>
          </w:p>
          <w:p w:rsidR="00D51EC2" w:rsidRDefault="00D51EC2" w:rsidP="008F603E">
            <w:pPr>
              <w:pStyle w:val="a3"/>
            </w:pPr>
            <w:r>
              <w:t>Автомобиль легковой</w:t>
            </w:r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  <w:r>
              <w:t>Трактор</w:t>
            </w:r>
          </w:p>
          <w:p w:rsidR="00D51EC2" w:rsidRDefault="00D51EC2" w:rsidP="008F603E">
            <w:pPr>
              <w:pStyle w:val="a3"/>
            </w:pPr>
            <w:r>
              <w:t xml:space="preserve"> колесный</w:t>
            </w:r>
          </w:p>
          <w:p w:rsidR="00D51EC2" w:rsidRDefault="00D51EC2" w:rsidP="008F603E">
            <w:pPr>
              <w:pStyle w:val="a3"/>
            </w:pPr>
          </w:p>
        </w:tc>
        <w:tc>
          <w:tcPr>
            <w:tcW w:w="1066" w:type="dxa"/>
          </w:tcPr>
          <w:p w:rsidR="00D51EC2" w:rsidRDefault="00D51EC2" w:rsidP="008F603E">
            <w:pPr>
              <w:pStyle w:val="a3"/>
            </w:pPr>
            <w:r>
              <w:t>Общая долевая</w:t>
            </w:r>
          </w:p>
          <w:p w:rsidR="00D51EC2" w:rsidRDefault="00D51EC2" w:rsidP="008F603E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1/396)</w:t>
            </w:r>
          </w:p>
          <w:p w:rsidR="00D51EC2" w:rsidRDefault="00D51EC2" w:rsidP="008F603E">
            <w:pPr>
              <w:pStyle w:val="a3"/>
            </w:pPr>
            <w:r>
              <w:t>индивид</w:t>
            </w:r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  <w:r>
              <w:t>индивид</w:t>
            </w:r>
          </w:p>
          <w:p w:rsidR="00D51EC2" w:rsidRDefault="00D51EC2" w:rsidP="008F603E">
            <w:pPr>
              <w:pStyle w:val="a3"/>
            </w:pPr>
            <w:r>
              <w:t>индивид</w:t>
            </w:r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  <w:r>
              <w:t>индивид</w:t>
            </w:r>
          </w:p>
        </w:tc>
        <w:tc>
          <w:tcPr>
            <w:tcW w:w="1078" w:type="dxa"/>
          </w:tcPr>
          <w:p w:rsidR="00D51EC2" w:rsidRDefault="00D51EC2" w:rsidP="008F603E">
            <w:pPr>
              <w:pStyle w:val="a3"/>
              <w:jc w:val="center"/>
            </w:pPr>
            <w:r>
              <w:t>41075058,00</w:t>
            </w: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</w:pPr>
            <w:r>
              <w:t>3000,00</w:t>
            </w:r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  <w:r>
              <w:t>152.10</w:t>
            </w:r>
          </w:p>
          <w:p w:rsidR="00D51EC2" w:rsidRDefault="00D51EC2" w:rsidP="008F603E">
            <w:pPr>
              <w:pStyle w:val="a3"/>
            </w:pPr>
          </w:p>
        </w:tc>
        <w:tc>
          <w:tcPr>
            <w:tcW w:w="996" w:type="dxa"/>
          </w:tcPr>
          <w:p w:rsidR="00D51EC2" w:rsidRDefault="00D51EC2" w:rsidP="008F603E">
            <w:pPr>
              <w:pStyle w:val="a3"/>
              <w:jc w:val="center"/>
            </w:pPr>
            <w:r>
              <w:t>Россия</w:t>
            </w: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  <w:r>
              <w:t>Россия</w:t>
            </w: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</w:pPr>
            <w:r>
              <w:t>Россия</w:t>
            </w:r>
          </w:p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1021" w:type="dxa"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817" w:type="dxa"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863" w:type="dxa"/>
          </w:tcPr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1187" w:type="dxa"/>
          </w:tcPr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</w:pPr>
          </w:p>
          <w:p w:rsidR="00D51EC2" w:rsidRDefault="00D51EC2" w:rsidP="008F603E">
            <w:pPr>
              <w:pStyle w:val="a3"/>
            </w:pPr>
            <w:r>
              <w:t>ЛАДА,210540, 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51EC2" w:rsidRDefault="00D51EC2" w:rsidP="008F603E">
            <w:pPr>
              <w:pStyle w:val="a3"/>
              <w:jc w:val="center"/>
            </w:pPr>
            <w:r>
              <w:t>ЮМЗ-6Л, 1978г.в.</w:t>
            </w:r>
          </w:p>
          <w:p w:rsidR="00D51EC2" w:rsidRDefault="00D51EC2" w:rsidP="008F603E">
            <w:pPr>
              <w:pStyle w:val="a3"/>
              <w:jc w:val="center"/>
            </w:pPr>
          </w:p>
        </w:tc>
        <w:tc>
          <w:tcPr>
            <w:tcW w:w="1275" w:type="dxa"/>
          </w:tcPr>
          <w:p w:rsidR="00D51EC2" w:rsidRDefault="000E57E7" w:rsidP="008F603E">
            <w:pPr>
              <w:pStyle w:val="a3"/>
              <w:jc w:val="center"/>
            </w:pPr>
            <w:r>
              <w:rPr>
                <w:rFonts w:eastAsia="Calibri" w:cs="Times New Roman"/>
                <w:sz w:val="24"/>
                <w:szCs w:val="24"/>
              </w:rPr>
              <w:t>442940,98</w:t>
            </w: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Default="00D51EC2" w:rsidP="008F603E">
            <w:pPr>
              <w:pStyle w:val="a3"/>
              <w:jc w:val="center"/>
            </w:pPr>
          </w:p>
          <w:p w:rsidR="00D51EC2" w:rsidRPr="00FA25D2" w:rsidRDefault="00D51EC2" w:rsidP="008F603E">
            <w:pPr>
              <w:pStyle w:val="a3"/>
              <w:jc w:val="center"/>
            </w:pPr>
          </w:p>
        </w:tc>
        <w:tc>
          <w:tcPr>
            <w:tcW w:w="1499" w:type="dxa"/>
          </w:tcPr>
          <w:p w:rsidR="00D51EC2" w:rsidRDefault="00D51EC2" w:rsidP="008F603E">
            <w:pPr>
              <w:pStyle w:val="a3"/>
              <w:jc w:val="center"/>
            </w:pPr>
          </w:p>
        </w:tc>
      </w:tr>
    </w:tbl>
    <w:p w:rsidR="00663A4B" w:rsidRDefault="00663A4B"/>
    <w:sectPr w:rsidR="00663A4B" w:rsidSect="00D51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EC2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7E7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6E17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6A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1EC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C2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D5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2020-04-30T11:40:00Z</dcterms:created>
  <dcterms:modified xsi:type="dcterms:W3CDTF">2020-04-30T12:13:00Z</dcterms:modified>
</cp:coreProperties>
</file>